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533" w:rsidRPr="00D64533" w:rsidRDefault="00D64533" w:rsidP="00D64533">
      <w:pPr>
        <w:pBdr>
          <w:top w:val="single" w:sz="6" w:space="8" w:color="CEAC88"/>
          <w:left w:val="single" w:sz="6" w:space="11" w:color="CEAC88"/>
          <w:bottom w:val="single" w:sz="6" w:space="0" w:color="CEAC88"/>
          <w:right w:val="single" w:sz="48" w:space="14" w:color="CEAC88"/>
        </w:pBdr>
        <w:shd w:val="clear" w:color="auto" w:fill="56595D"/>
        <w:spacing w:after="150" w:line="240" w:lineRule="auto"/>
        <w:outlineLvl w:val="0"/>
        <w:rPr>
          <w:rFonts w:ascii="Verdana" w:eastAsia="Times New Roman" w:hAnsi="Verdana" w:cs="Times New Roman"/>
          <w:color w:val="C69159"/>
          <w:kern w:val="36"/>
          <w:sz w:val="30"/>
          <w:szCs w:val="30"/>
          <w:lang w:eastAsia="cs-CZ"/>
        </w:rPr>
      </w:pPr>
      <w:r w:rsidRPr="00D64533">
        <w:rPr>
          <w:rFonts w:ascii="Verdana" w:eastAsia="Times New Roman" w:hAnsi="Verdana" w:cs="Times New Roman"/>
          <w:color w:val="C69159"/>
          <w:kern w:val="36"/>
          <w:sz w:val="30"/>
          <w:szCs w:val="30"/>
          <w:lang w:eastAsia="cs-CZ"/>
        </w:rPr>
        <w:t>Výsledky</w:t>
      </w:r>
    </w:p>
    <w:p w:rsidR="00D64533" w:rsidRPr="00D64533" w:rsidRDefault="00D64533" w:rsidP="00D64533">
      <w:pPr>
        <w:shd w:val="clear" w:color="auto" w:fill="56595D"/>
        <w:spacing w:after="0" w:line="240" w:lineRule="auto"/>
        <w:ind w:left="240" w:right="240"/>
        <w:outlineLvl w:val="4"/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</w:pPr>
      <w:r w:rsidRPr="00D64533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Muži - 8 m</w:t>
      </w:r>
    </w:p>
    <w:tbl>
      <w:tblPr>
        <w:tblW w:w="1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1043"/>
        <w:gridCol w:w="684"/>
        <w:gridCol w:w="1100"/>
        <w:gridCol w:w="727"/>
        <w:gridCol w:w="727"/>
        <w:gridCol w:w="727"/>
        <w:gridCol w:w="727"/>
        <w:gridCol w:w="734"/>
      </w:tblGrid>
      <w:tr w:rsidR="00D64533" w:rsidRPr="00D64533" w:rsidTr="00D645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single" w:sz="6" w:space="0" w:color="541617"/>
              <w:left w:val="single" w:sz="6" w:space="0" w:color="541617"/>
              <w:bottom w:val="single" w:sz="6" w:space="0" w:color="541617"/>
              <w:right w:val="single" w:sz="6" w:space="0" w:color="541617"/>
            </w:tcBorders>
            <w:shd w:val="clear" w:color="auto" w:fill="86531C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541617"/>
              <w:left w:val="single" w:sz="6" w:space="0" w:color="541617"/>
              <w:bottom w:val="single" w:sz="6" w:space="0" w:color="541617"/>
              <w:right w:val="single" w:sz="6" w:space="0" w:color="541617"/>
            </w:tcBorders>
            <w:shd w:val="clear" w:color="auto" w:fill="86531C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  <w:t>Příjmení a jméno</w:t>
            </w:r>
          </w:p>
        </w:tc>
        <w:tc>
          <w:tcPr>
            <w:tcW w:w="0" w:type="auto"/>
            <w:tcBorders>
              <w:top w:val="single" w:sz="6" w:space="0" w:color="541617"/>
              <w:left w:val="single" w:sz="6" w:space="0" w:color="541617"/>
              <w:bottom w:val="single" w:sz="6" w:space="0" w:color="541617"/>
              <w:right w:val="single" w:sz="6" w:space="0" w:color="541617"/>
            </w:tcBorders>
            <w:shd w:val="clear" w:color="auto" w:fill="86531C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  <w:t>Rok nar.</w:t>
            </w:r>
          </w:p>
        </w:tc>
        <w:tc>
          <w:tcPr>
            <w:tcW w:w="0" w:type="auto"/>
            <w:tcBorders>
              <w:top w:val="single" w:sz="6" w:space="0" w:color="541617"/>
              <w:left w:val="single" w:sz="6" w:space="0" w:color="541617"/>
              <w:bottom w:val="single" w:sz="6" w:space="0" w:color="541617"/>
              <w:right w:val="single" w:sz="6" w:space="0" w:color="541617"/>
            </w:tcBorders>
            <w:shd w:val="clear" w:color="auto" w:fill="86531C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  <w:t>Oddíl</w:t>
            </w:r>
          </w:p>
        </w:tc>
        <w:tc>
          <w:tcPr>
            <w:tcW w:w="0" w:type="auto"/>
            <w:tcBorders>
              <w:top w:val="single" w:sz="6" w:space="0" w:color="541617"/>
              <w:left w:val="single" w:sz="6" w:space="0" w:color="541617"/>
              <w:bottom w:val="single" w:sz="6" w:space="0" w:color="541617"/>
              <w:right w:val="single" w:sz="6" w:space="0" w:color="541617"/>
            </w:tcBorders>
            <w:shd w:val="clear" w:color="auto" w:fill="86531C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  <w:t>1. čas</w:t>
            </w:r>
          </w:p>
        </w:tc>
        <w:tc>
          <w:tcPr>
            <w:tcW w:w="0" w:type="auto"/>
            <w:tcBorders>
              <w:top w:val="single" w:sz="6" w:space="0" w:color="541617"/>
              <w:left w:val="single" w:sz="6" w:space="0" w:color="541617"/>
              <w:bottom w:val="single" w:sz="6" w:space="0" w:color="541617"/>
              <w:right w:val="single" w:sz="6" w:space="0" w:color="541617"/>
            </w:tcBorders>
            <w:shd w:val="clear" w:color="auto" w:fill="86531C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  <w:t>2. čas</w:t>
            </w:r>
          </w:p>
        </w:tc>
        <w:tc>
          <w:tcPr>
            <w:tcW w:w="0" w:type="auto"/>
            <w:tcBorders>
              <w:top w:val="single" w:sz="6" w:space="0" w:color="541617"/>
              <w:left w:val="single" w:sz="6" w:space="0" w:color="541617"/>
              <w:bottom w:val="single" w:sz="6" w:space="0" w:color="541617"/>
              <w:right w:val="single" w:sz="6" w:space="0" w:color="541617"/>
            </w:tcBorders>
            <w:shd w:val="clear" w:color="auto" w:fill="86531C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  <w:t>3. čas</w:t>
            </w:r>
          </w:p>
        </w:tc>
        <w:tc>
          <w:tcPr>
            <w:tcW w:w="0" w:type="auto"/>
            <w:tcBorders>
              <w:top w:val="single" w:sz="6" w:space="0" w:color="541617"/>
              <w:left w:val="single" w:sz="6" w:space="0" w:color="541617"/>
              <w:bottom w:val="single" w:sz="6" w:space="0" w:color="541617"/>
              <w:right w:val="single" w:sz="6" w:space="0" w:color="541617"/>
            </w:tcBorders>
            <w:shd w:val="clear" w:color="auto" w:fill="86531C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  <w:t>4. čas</w:t>
            </w:r>
          </w:p>
        </w:tc>
        <w:tc>
          <w:tcPr>
            <w:tcW w:w="0" w:type="auto"/>
            <w:tcBorders>
              <w:top w:val="single" w:sz="6" w:space="0" w:color="541617"/>
              <w:left w:val="single" w:sz="6" w:space="0" w:color="541617"/>
              <w:bottom w:val="single" w:sz="6" w:space="0" w:color="541617"/>
              <w:right w:val="single" w:sz="6" w:space="0" w:color="541617"/>
            </w:tcBorders>
            <w:shd w:val="clear" w:color="auto" w:fill="86531C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D64533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  <w:t>Nej</w:t>
            </w:r>
            <w:proofErr w:type="spellEnd"/>
            <w:r w:rsidRPr="00D64533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  <w:t>. čas</w:t>
            </w:r>
          </w:p>
        </w:tc>
      </w:tr>
      <w:tr w:rsidR="00D64533" w:rsidRPr="00D64533" w:rsidTr="00D64533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Košťák Ondřej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1981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ŠSK Palestra Praha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6,31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6,27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6,80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6,58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6,27</w:t>
            </w:r>
          </w:p>
        </w:tc>
      </w:tr>
      <w:tr w:rsidR="00D64533" w:rsidRPr="00D64533" w:rsidTr="00D64533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proofErr w:type="spellStart"/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Muchka</w:t>
            </w:r>
            <w:proofErr w:type="spellEnd"/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 xml:space="preserve"> Štěpán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1981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TJ Sokol Mladá Boleslav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6,53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6,39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6,59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6,81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6,39</w:t>
            </w:r>
          </w:p>
        </w:tc>
      </w:tr>
      <w:tr w:rsidR="00D64533" w:rsidRPr="00D64533" w:rsidTr="00D64533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Janda Karel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1994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TJ Sokol Libčice nad Vltavou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9,53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8,43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7,64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7,32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7,32</w:t>
            </w:r>
          </w:p>
        </w:tc>
      </w:tr>
      <w:tr w:rsidR="00D64533" w:rsidRPr="00D64533" w:rsidTr="00D64533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proofErr w:type="spellStart"/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Měcháček</w:t>
            </w:r>
            <w:proofErr w:type="spellEnd"/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Natanael</w:t>
            </w:r>
            <w:proofErr w:type="spellEnd"/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1990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ŠSK Palestra Praha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7,73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7,37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8,91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7,37</w:t>
            </w:r>
          </w:p>
        </w:tc>
      </w:tr>
      <w:tr w:rsidR="00D64533" w:rsidRPr="00D64533" w:rsidTr="00D64533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Šmejkal Filip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1992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Sokol Praha Vršovice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7,86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7,97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7,71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7,63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7,63</w:t>
            </w:r>
          </w:p>
        </w:tc>
      </w:tr>
      <w:tr w:rsidR="00D64533" w:rsidRPr="00D64533" w:rsidTr="00D64533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Valut Patrik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1984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ŠSK Palestra Praha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8,06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7,84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7,70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8,28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7,70</w:t>
            </w:r>
          </w:p>
        </w:tc>
      </w:tr>
      <w:tr w:rsidR="00D64533" w:rsidRPr="00D64533" w:rsidTr="00D64533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proofErr w:type="spellStart"/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Kotlan</w:t>
            </w:r>
            <w:proofErr w:type="spellEnd"/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 xml:space="preserve"> Václav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1983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TJ Sokol Příbram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8,04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8,46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8,11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8,08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8,04</w:t>
            </w:r>
          </w:p>
        </w:tc>
      </w:tr>
      <w:tr w:rsidR="00D64533" w:rsidRPr="00D64533" w:rsidTr="00D64533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Šindelář Jan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1993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TJ Sokol Příbram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8,84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8,80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8,42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8,68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8,42</w:t>
            </w:r>
          </w:p>
        </w:tc>
      </w:tr>
      <w:tr w:rsidR="00D64533" w:rsidRPr="00D64533" w:rsidTr="00D64533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Kraus Václav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1978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TJ Sokol Libčice nad Vltavou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9,55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9,78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8,69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8,86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8,69</w:t>
            </w:r>
          </w:p>
        </w:tc>
      </w:tr>
      <w:tr w:rsidR="00D64533" w:rsidRPr="00D64533" w:rsidTr="00D64533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proofErr w:type="spellStart"/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Kotlan</w:t>
            </w:r>
            <w:proofErr w:type="spellEnd"/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 xml:space="preserve"> Jiří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1987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TJ Sokol Příbram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9,37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8,85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8,85</w:t>
            </w:r>
          </w:p>
        </w:tc>
      </w:tr>
      <w:tr w:rsidR="00D64533" w:rsidRPr="00D64533" w:rsidTr="00D64533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proofErr w:type="spellStart"/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Pustaj</w:t>
            </w:r>
            <w:proofErr w:type="spellEnd"/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 xml:space="preserve"> Marek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1983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ŠSK Palestra Praha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9,20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9,69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8,96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8,96</w:t>
            </w:r>
          </w:p>
        </w:tc>
      </w:tr>
      <w:tr w:rsidR="00D64533" w:rsidRPr="00D64533" w:rsidTr="00D64533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Duba Jiří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1991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Praha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11,35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9,70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9,68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9,68</w:t>
            </w:r>
          </w:p>
        </w:tc>
      </w:tr>
      <w:tr w:rsidR="00D64533" w:rsidRPr="00D64533" w:rsidTr="00D64533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Trávníček Stanislav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1977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TJ Sokol Písek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10,63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10,46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10,65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10,46</w:t>
            </w:r>
          </w:p>
        </w:tc>
      </w:tr>
      <w:tr w:rsidR="00D64533" w:rsidRPr="00D64533" w:rsidTr="00D64533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Holý Tadeáš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1993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TJ Sokol Příbram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10,82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10,69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10,82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10,96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10,69</w:t>
            </w:r>
          </w:p>
        </w:tc>
      </w:tr>
      <w:tr w:rsidR="00D64533" w:rsidRPr="00D64533" w:rsidTr="00D64533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proofErr w:type="spellStart"/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Vopelka</w:t>
            </w:r>
            <w:proofErr w:type="spellEnd"/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 xml:space="preserve"> Michal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1985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TJ Sokol Praha Vršovice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11,78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11,81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11,56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11,56</w:t>
            </w:r>
          </w:p>
        </w:tc>
      </w:tr>
      <w:tr w:rsidR="00D64533" w:rsidRPr="00D64533" w:rsidTr="00D64533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Havrlík Matouš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1995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Sokol Příbram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12,44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12,94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11,68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11,68</w:t>
            </w:r>
          </w:p>
        </w:tc>
      </w:tr>
      <w:tr w:rsidR="00D64533" w:rsidRPr="00D64533" w:rsidTr="00D64533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17.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Beran David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1979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Líbeznice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11,96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12,25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12,28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12,38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11,96</w:t>
            </w:r>
          </w:p>
        </w:tc>
      </w:tr>
      <w:tr w:rsidR="00D64533" w:rsidRPr="00D64533" w:rsidTr="00D64533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18.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Šikula Filip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1991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Sokol Pardubice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14,34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12,04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14,24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14,41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12,04</w:t>
            </w:r>
          </w:p>
        </w:tc>
      </w:tr>
      <w:tr w:rsidR="00D64533" w:rsidRPr="00D64533" w:rsidTr="00D64533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19.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Matouš Vladimír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1976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ŠSK Palestra Praha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12,84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12,11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12,95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13,43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12,11</w:t>
            </w:r>
          </w:p>
        </w:tc>
      </w:tr>
      <w:tr w:rsidR="00D64533" w:rsidRPr="00D64533" w:rsidTr="00D64533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Horký Jiří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1976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 xml:space="preserve">SK </w:t>
            </w:r>
            <w:proofErr w:type="spellStart"/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AutoAvant</w:t>
            </w:r>
            <w:proofErr w:type="spellEnd"/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13,12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12,98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12,17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12,17</w:t>
            </w:r>
          </w:p>
        </w:tc>
      </w:tr>
      <w:tr w:rsidR="00D64533" w:rsidRPr="00D64533" w:rsidTr="00D64533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21.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Trávníček Martin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1974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TJ Sokol Písek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13,61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12,98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12,98</w:t>
            </w:r>
          </w:p>
        </w:tc>
      </w:tr>
      <w:tr w:rsidR="00D64533" w:rsidRPr="00D64533" w:rsidTr="00D64533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22.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proofErr w:type="spellStart"/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Kudroň</w:t>
            </w:r>
            <w:proofErr w:type="spellEnd"/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 xml:space="preserve"> Jakub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1988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Sokol Libeň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14,04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13,19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15,04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13,19</w:t>
            </w:r>
          </w:p>
        </w:tc>
      </w:tr>
      <w:tr w:rsidR="00D64533" w:rsidRPr="00D64533" w:rsidTr="00D64533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23.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Čermák Jan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1991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Sokol Vršovice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14,70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14,19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15,42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14,19</w:t>
            </w:r>
          </w:p>
        </w:tc>
      </w:tr>
    </w:tbl>
    <w:p w:rsidR="00D64533" w:rsidRPr="00D64533" w:rsidRDefault="00D64533" w:rsidP="00D64533">
      <w:pPr>
        <w:shd w:val="clear" w:color="auto" w:fill="56595D"/>
        <w:spacing w:after="120" w:line="235" w:lineRule="atLeast"/>
        <w:ind w:left="240" w:right="240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D64533">
        <w:rPr>
          <w:rFonts w:ascii="Verdana" w:eastAsia="Times New Roman" w:hAnsi="Verdana" w:cs="Times New Roman"/>
          <w:sz w:val="17"/>
          <w:szCs w:val="17"/>
          <w:lang w:eastAsia="cs-CZ"/>
        </w:rPr>
        <w:t> </w:t>
      </w:r>
    </w:p>
    <w:p w:rsidR="00D64533" w:rsidRPr="00D64533" w:rsidRDefault="00D64533" w:rsidP="00D64533">
      <w:pPr>
        <w:shd w:val="clear" w:color="auto" w:fill="56595D"/>
        <w:spacing w:after="0" w:line="240" w:lineRule="auto"/>
        <w:ind w:left="240" w:right="240"/>
        <w:outlineLvl w:val="4"/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</w:pPr>
      <w:r w:rsidRPr="00D64533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Senioři - 8m</w:t>
      </w:r>
    </w:p>
    <w:tbl>
      <w:tblPr>
        <w:tblW w:w="1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958"/>
        <w:gridCol w:w="684"/>
        <w:gridCol w:w="1091"/>
        <w:gridCol w:w="727"/>
        <w:gridCol w:w="727"/>
        <w:gridCol w:w="727"/>
        <w:gridCol w:w="727"/>
        <w:gridCol w:w="734"/>
      </w:tblGrid>
      <w:tr w:rsidR="00D64533" w:rsidRPr="00D64533" w:rsidTr="00D645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single" w:sz="6" w:space="0" w:color="541617"/>
              <w:left w:val="single" w:sz="6" w:space="0" w:color="541617"/>
              <w:bottom w:val="single" w:sz="6" w:space="0" w:color="541617"/>
              <w:right w:val="single" w:sz="6" w:space="0" w:color="541617"/>
            </w:tcBorders>
            <w:shd w:val="clear" w:color="auto" w:fill="86531C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541617"/>
              <w:left w:val="single" w:sz="6" w:space="0" w:color="541617"/>
              <w:bottom w:val="single" w:sz="6" w:space="0" w:color="541617"/>
              <w:right w:val="single" w:sz="6" w:space="0" w:color="541617"/>
            </w:tcBorders>
            <w:shd w:val="clear" w:color="auto" w:fill="86531C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  <w:t>Příjmení a jméno</w:t>
            </w:r>
          </w:p>
        </w:tc>
        <w:tc>
          <w:tcPr>
            <w:tcW w:w="0" w:type="auto"/>
            <w:tcBorders>
              <w:top w:val="single" w:sz="6" w:space="0" w:color="541617"/>
              <w:left w:val="single" w:sz="6" w:space="0" w:color="541617"/>
              <w:bottom w:val="single" w:sz="6" w:space="0" w:color="541617"/>
              <w:right w:val="single" w:sz="6" w:space="0" w:color="541617"/>
            </w:tcBorders>
            <w:shd w:val="clear" w:color="auto" w:fill="86531C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  <w:t>Rok nar.</w:t>
            </w:r>
          </w:p>
        </w:tc>
        <w:tc>
          <w:tcPr>
            <w:tcW w:w="0" w:type="auto"/>
            <w:tcBorders>
              <w:top w:val="single" w:sz="6" w:space="0" w:color="541617"/>
              <w:left w:val="single" w:sz="6" w:space="0" w:color="541617"/>
              <w:bottom w:val="single" w:sz="6" w:space="0" w:color="541617"/>
              <w:right w:val="single" w:sz="6" w:space="0" w:color="541617"/>
            </w:tcBorders>
            <w:shd w:val="clear" w:color="auto" w:fill="86531C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  <w:t>Oddíl</w:t>
            </w:r>
          </w:p>
        </w:tc>
        <w:tc>
          <w:tcPr>
            <w:tcW w:w="0" w:type="auto"/>
            <w:tcBorders>
              <w:top w:val="single" w:sz="6" w:space="0" w:color="541617"/>
              <w:left w:val="single" w:sz="6" w:space="0" w:color="541617"/>
              <w:bottom w:val="single" w:sz="6" w:space="0" w:color="541617"/>
              <w:right w:val="single" w:sz="6" w:space="0" w:color="541617"/>
            </w:tcBorders>
            <w:shd w:val="clear" w:color="auto" w:fill="86531C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  <w:t>1. čas</w:t>
            </w:r>
          </w:p>
        </w:tc>
        <w:tc>
          <w:tcPr>
            <w:tcW w:w="0" w:type="auto"/>
            <w:tcBorders>
              <w:top w:val="single" w:sz="6" w:space="0" w:color="541617"/>
              <w:left w:val="single" w:sz="6" w:space="0" w:color="541617"/>
              <w:bottom w:val="single" w:sz="6" w:space="0" w:color="541617"/>
              <w:right w:val="single" w:sz="6" w:space="0" w:color="541617"/>
            </w:tcBorders>
            <w:shd w:val="clear" w:color="auto" w:fill="86531C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  <w:t>2. čas</w:t>
            </w:r>
          </w:p>
        </w:tc>
        <w:tc>
          <w:tcPr>
            <w:tcW w:w="0" w:type="auto"/>
            <w:tcBorders>
              <w:top w:val="single" w:sz="6" w:space="0" w:color="541617"/>
              <w:left w:val="single" w:sz="6" w:space="0" w:color="541617"/>
              <w:bottom w:val="single" w:sz="6" w:space="0" w:color="541617"/>
              <w:right w:val="single" w:sz="6" w:space="0" w:color="541617"/>
            </w:tcBorders>
            <w:shd w:val="clear" w:color="auto" w:fill="86531C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  <w:t>3. čas</w:t>
            </w:r>
          </w:p>
        </w:tc>
        <w:tc>
          <w:tcPr>
            <w:tcW w:w="0" w:type="auto"/>
            <w:tcBorders>
              <w:top w:val="single" w:sz="6" w:space="0" w:color="541617"/>
              <w:left w:val="single" w:sz="6" w:space="0" w:color="541617"/>
              <w:bottom w:val="single" w:sz="6" w:space="0" w:color="541617"/>
              <w:right w:val="single" w:sz="6" w:space="0" w:color="541617"/>
            </w:tcBorders>
            <w:shd w:val="clear" w:color="auto" w:fill="86531C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  <w:t>4. čas</w:t>
            </w:r>
          </w:p>
        </w:tc>
        <w:tc>
          <w:tcPr>
            <w:tcW w:w="0" w:type="auto"/>
            <w:tcBorders>
              <w:top w:val="single" w:sz="6" w:space="0" w:color="541617"/>
              <w:left w:val="single" w:sz="6" w:space="0" w:color="541617"/>
              <w:bottom w:val="single" w:sz="6" w:space="0" w:color="541617"/>
              <w:right w:val="single" w:sz="6" w:space="0" w:color="541617"/>
            </w:tcBorders>
            <w:shd w:val="clear" w:color="auto" w:fill="86531C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D64533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  <w:t>Nej</w:t>
            </w:r>
            <w:proofErr w:type="spellEnd"/>
            <w:r w:rsidRPr="00D64533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  <w:t>. čas</w:t>
            </w:r>
          </w:p>
        </w:tc>
      </w:tr>
      <w:tr w:rsidR="00D64533" w:rsidRPr="00D64533" w:rsidTr="00D64533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Coufal Pavel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1973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 xml:space="preserve">SG </w:t>
            </w:r>
            <w:proofErr w:type="spellStart"/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Všetapy</w:t>
            </w:r>
            <w:proofErr w:type="spellEnd"/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9,01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9,18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9,63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9,01</w:t>
            </w:r>
          </w:p>
        </w:tc>
      </w:tr>
      <w:tr w:rsidR="00D64533" w:rsidRPr="00D64533" w:rsidTr="00D64533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Novák Jaroslav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1970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TJ Sokol Libčice nad Vltavou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10,99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11,88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11,76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11,63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10,99</w:t>
            </w:r>
          </w:p>
        </w:tc>
      </w:tr>
      <w:tr w:rsidR="00D64533" w:rsidRPr="00D64533" w:rsidTr="00D64533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Šikula Luboš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1963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Sokol Pardubice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12,70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12,98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11,80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12,81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11,80</w:t>
            </w:r>
          </w:p>
        </w:tc>
      </w:tr>
      <w:tr w:rsidR="00D64533" w:rsidRPr="00D64533" w:rsidTr="00D64533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proofErr w:type="spellStart"/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Jokel</w:t>
            </w:r>
            <w:proofErr w:type="spellEnd"/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 xml:space="preserve"> Lubomír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1964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ŠSK Palestra Praha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12,13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12,19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12,35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12,82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12,13</w:t>
            </w:r>
          </w:p>
        </w:tc>
      </w:tr>
    </w:tbl>
    <w:p w:rsidR="00D64533" w:rsidRPr="00D64533" w:rsidRDefault="00D64533" w:rsidP="00D64533">
      <w:pPr>
        <w:shd w:val="clear" w:color="auto" w:fill="56595D"/>
        <w:spacing w:after="120" w:line="235" w:lineRule="atLeast"/>
        <w:ind w:left="240" w:right="240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D64533">
        <w:rPr>
          <w:rFonts w:ascii="Verdana" w:eastAsia="Times New Roman" w:hAnsi="Verdana" w:cs="Times New Roman"/>
          <w:sz w:val="17"/>
          <w:szCs w:val="17"/>
          <w:lang w:eastAsia="cs-CZ"/>
        </w:rPr>
        <w:t> </w:t>
      </w:r>
    </w:p>
    <w:p w:rsidR="00D64533" w:rsidRPr="00D64533" w:rsidRDefault="00D64533" w:rsidP="00D64533">
      <w:pPr>
        <w:shd w:val="clear" w:color="auto" w:fill="56595D"/>
        <w:spacing w:after="0" w:line="240" w:lineRule="auto"/>
        <w:ind w:left="240" w:right="240"/>
        <w:outlineLvl w:val="4"/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</w:pPr>
      <w:r w:rsidRPr="00D64533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Dorostenci - 4,5 m</w:t>
      </w:r>
    </w:p>
    <w:tbl>
      <w:tblPr>
        <w:tblW w:w="1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1015"/>
        <w:gridCol w:w="684"/>
        <w:gridCol w:w="1024"/>
        <w:gridCol w:w="727"/>
        <w:gridCol w:w="642"/>
        <w:gridCol w:w="727"/>
        <w:gridCol w:w="642"/>
        <w:gridCol w:w="649"/>
      </w:tblGrid>
      <w:tr w:rsidR="00D64533" w:rsidRPr="00D64533" w:rsidTr="00D645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single" w:sz="6" w:space="0" w:color="541617"/>
              <w:left w:val="single" w:sz="6" w:space="0" w:color="541617"/>
              <w:bottom w:val="single" w:sz="6" w:space="0" w:color="541617"/>
              <w:right w:val="single" w:sz="6" w:space="0" w:color="541617"/>
            </w:tcBorders>
            <w:shd w:val="clear" w:color="auto" w:fill="86531C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541617"/>
              <w:left w:val="single" w:sz="6" w:space="0" w:color="541617"/>
              <w:bottom w:val="single" w:sz="6" w:space="0" w:color="541617"/>
              <w:right w:val="single" w:sz="6" w:space="0" w:color="541617"/>
            </w:tcBorders>
            <w:shd w:val="clear" w:color="auto" w:fill="86531C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  <w:t>Příjmení a jméno</w:t>
            </w:r>
          </w:p>
        </w:tc>
        <w:tc>
          <w:tcPr>
            <w:tcW w:w="0" w:type="auto"/>
            <w:tcBorders>
              <w:top w:val="single" w:sz="6" w:space="0" w:color="541617"/>
              <w:left w:val="single" w:sz="6" w:space="0" w:color="541617"/>
              <w:bottom w:val="single" w:sz="6" w:space="0" w:color="541617"/>
              <w:right w:val="single" w:sz="6" w:space="0" w:color="541617"/>
            </w:tcBorders>
            <w:shd w:val="clear" w:color="auto" w:fill="86531C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  <w:t>Rok nar.</w:t>
            </w:r>
          </w:p>
        </w:tc>
        <w:tc>
          <w:tcPr>
            <w:tcW w:w="0" w:type="auto"/>
            <w:tcBorders>
              <w:top w:val="single" w:sz="6" w:space="0" w:color="541617"/>
              <w:left w:val="single" w:sz="6" w:space="0" w:color="541617"/>
              <w:bottom w:val="single" w:sz="6" w:space="0" w:color="541617"/>
              <w:right w:val="single" w:sz="6" w:space="0" w:color="541617"/>
            </w:tcBorders>
            <w:shd w:val="clear" w:color="auto" w:fill="86531C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  <w:t>Oddíl</w:t>
            </w:r>
          </w:p>
        </w:tc>
        <w:tc>
          <w:tcPr>
            <w:tcW w:w="0" w:type="auto"/>
            <w:tcBorders>
              <w:top w:val="single" w:sz="6" w:space="0" w:color="541617"/>
              <w:left w:val="single" w:sz="6" w:space="0" w:color="541617"/>
              <w:bottom w:val="single" w:sz="6" w:space="0" w:color="541617"/>
              <w:right w:val="single" w:sz="6" w:space="0" w:color="541617"/>
            </w:tcBorders>
            <w:shd w:val="clear" w:color="auto" w:fill="86531C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  <w:t>1. čas</w:t>
            </w:r>
          </w:p>
        </w:tc>
        <w:tc>
          <w:tcPr>
            <w:tcW w:w="0" w:type="auto"/>
            <w:tcBorders>
              <w:top w:val="single" w:sz="6" w:space="0" w:color="541617"/>
              <w:left w:val="single" w:sz="6" w:space="0" w:color="541617"/>
              <w:bottom w:val="single" w:sz="6" w:space="0" w:color="541617"/>
              <w:right w:val="single" w:sz="6" w:space="0" w:color="541617"/>
            </w:tcBorders>
            <w:shd w:val="clear" w:color="auto" w:fill="86531C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  <w:t>2. čas</w:t>
            </w:r>
          </w:p>
        </w:tc>
        <w:tc>
          <w:tcPr>
            <w:tcW w:w="0" w:type="auto"/>
            <w:tcBorders>
              <w:top w:val="single" w:sz="6" w:space="0" w:color="541617"/>
              <w:left w:val="single" w:sz="6" w:space="0" w:color="541617"/>
              <w:bottom w:val="single" w:sz="6" w:space="0" w:color="541617"/>
              <w:right w:val="single" w:sz="6" w:space="0" w:color="541617"/>
            </w:tcBorders>
            <w:shd w:val="clear" w:color="auto" w:fill="86531C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  <w:t>3. čas</w:t>
            </w:r>
          </w:p>
        </w:tc>
        <w:tc>
          <w:tcPr>
            <w:tcW w:w="0" w:type="auto"/>
            <w:tcBorders>
              <w:top w:val="single" w:sz="6" w:space="0" w:color="541617"/>
              <w:left w:val="single" w:sz="6" w:space="0" w:color="541617"/>
              <w:bottom w:val="single" w:sz="6" w:space="0" w:color="541617"/>
              <w:right w:val="single" w:sz="6" w:space="0" w:color="541617"/>
            </w:tcBorders>
            <w:shd w:val="clear" w:color="auto" w:fill="86531C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  <w:t>4. čas</w:t>
            </w:r>
          </w:p>
        </w:tc>
        <w:tc>
          <w:tcPr>
            <w:tcW w:w="0" w:type="auto"/>
            <w:tcBorders>
              <w:top w:val="single" w:sz="6" w:space="0" w:color="541617"/>
              <w:left w:val="single" w:sz="6" w:space="0" w:color="541617"/>
              <w:bottom w:val="single" w:sz="6" w:space="0" w:color="541617"/>
              <w:right w:val="single" w:sz="6" w:space="0" w:color="541617"/>
            </w:tcBorders>
            <w:shd w:val="clear" w:color="auto" w:fill="86531C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D64533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  <w:t>Nej</w:t>
            </w:r>
            <w:proofErr w:type="spellEnd"/>
            <w:r w:rsidRPr="00D64533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  <w:t>. čas</w:t>
            </w:r>
          </w:p>
        </w:tc>
      </w:tr>
      <w:tr w:rsidR="00D64533" w:rsidRPr="00D64533" w:rsidTr="00D64533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1.</w:t>
            </w:r>
          </w:p>
        </w:tc>
        <w:tc>
          <w:tcPr>
            <w:tcW w:w="2325" w:type="dxa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Vorel Vratislav</w:t>
            </w:r>
          </w:p>
        </w:tc>
        <w:tc>
          <w:tcPr>
            <w:tcW w:w="1125" w:type="dxa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1996</w:t>
            </w:r>
          </w:p>
        </w:tc>
        <w:tc>
          <w:tcPr>
            <w:tcW w:w="2865" w:type="dxa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TJ Sokol Libčice nad Vltavou</w:t>
            </w:r>
          </w:p>
        </w:tc>
        <w:tc>
          <w:tcPr>
            <w:tcW w:w="780" w:type="dxa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4,33</w:t>
            </w:r>
          </w:p>
        </w:tc>
        <w:tc>
          <w:tcPr>
            <w:tcW w:w="840" w:type="dxa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4,21</w:t>
            </w:r>
          </w:p>
        </w:tc>
        <w:tc>
          <w:tcPr>
            <w:tcW w:w="780" w:type="dxa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4,28</w:t>
            </w:r>
          </w:p>
        </w:tc>
        <w:tc>
          <w:tcPr>
            <w:tcW w:w="840" w:type="dxa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4,96</w:t>
            </w:r>
          </w:p>
        </w:tc>
        <w:tc>
          <w:tcPr>
            <w:tcW w:w="1620" w:type="dxa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4,21</w:t>
            </w:r>
          </w:p>
        </w:tc>
      </w:tr>
      <w:tr w:rsidR="00D64533" w:rsidRPr="00D64533" w:rsidTr="00D64533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Štěpán Jan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1997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Sokol Písek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4,98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4,65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4,66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5,57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4,65</w:t>
            </w:r>
          </w:p>
        </w:tc>
      </w:tr>
      <w:tr w:rsidR="00D64533" w:rsidRPr="00D64533" w:rsidTr="00D64533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Trnka Jan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1999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Sokol Čtyři Dvory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7,48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5,39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5,32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5,32</w:t>
            </w:r>
          </w:p>
        </w:tc>
      </w:tr>
      <w:tr w:rsidR="00D64533" w:rsidRPr="00D64533" w:rsidTr="00D64533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Lachman Matouš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1998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Sokol Příbram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6,17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5,86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7,53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6,01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5,86</w:t>
            </w:r>
          </w:p>
        </w:tc>
      </w:tr>
      <w:tr w:rsidR="00D64533" w:rsidRPr="00D64533" w:rsidTr="00D64533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Kropáček Jindřich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1996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Sokol Písek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7,48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6,31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5,92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6,20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5,92</w:t>
            </w:r>
          </w:p>
        </w:tc>
      </w:tr>
      <w:tr w:rsidR="00D64533" w:rsidRPr="00D64533" w:rsidTr="00D64533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proofErr w:type="spellStart"/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Chaura</w:t>
            </w:r>
            <w:proofErr w:type="spellEnd"/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 xml:space="preserve"> Vilém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2000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Sokol Pardubice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6,40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6,19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6,18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6,74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6,18</w:t>
            </w:r>
          </w:p>
        </w:tc>
      </w:tr>
      <w:tr w:rsidR="00D64533" w:rsidRPr="00D64533" w:rsidTr="00D64533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proofErr w:type="spellStart"/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Trung</w:t>
            </w:r>
            <w:proofErr w:type="spellEnd"/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 xml:space="preserve"> David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1999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Sokol Příbram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10,16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9,51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10,36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9,16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9,16</w:t>
            </w:r>
          </w:p>
        </w:tc>
      </w:tr>
    </w:tbl>
    <w:p w:rsidR="00D64533" w:rsidRPr="00D64533" w:rsidRDefault="00D64533" w:rsidP="00D64533">
      <w:pPr>
        <w:shd w:val="clear" w:color="auto" w:fill="56595D"/>
        <w:spacing w:after="120" w:line="235" w:lineRule="atLeast"/>
        <w:ind w:left="240" w:right="240"/>
        <w:rPr>
          <w:rFonts w:ascii="Verdana" w:eastAsia="Times New Roman" w:hAnsi="Verdana" w:cs="Times New Roman"/>
          <w:sz w:val="17"/>
          <w:szCs w:val="17"/>
          <w:lang w:eastAsia="cs-CZ"/>
        </w:rPr>
      </w:pPr>
      <w:bookmarkStart w:id="0" w:name="_GoBack"/>
      <w:r w:rsidRPr="00D64533">
        <w:rPr>
          <w:rFonts w:ascii="Verdana" w:eastAsia="Times New Roman" w:hAnsi="Verdana" w:cs="Times New Roman"/>
          <w:sz w:val="17"/>
          <w:szCs w:val="17"/>
          <w:lang w:eastAsia="cs-CZ"/>
        </w:rPr>
        <w:t> </w:t>
      </w:r>
    </w:p>
    <w:p w:rsidR="00D64533" w:rsidRPr="00D64533" w:rsidRDefault="00D64533" w:rsidP="00D64533">
      <w:pPr>
        <w:shd w:val="clear" w:color="auto" w:fill="56595D"/>
        <w:spacing w:after="0" w:line="240" w:lineRule="auto"/>
        <w:ind w:left="240" w:right="240"/>
        <w:outlineLvl w:val="4"/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</w:pPr>
      <w:r w:rsidRPr="00D64533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Ženy - 4,5 m</w:t>
      </w:r>
    </w:p>
    <w:tbl>
      <w:tblPr>
        <w:tblW w:w="1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1799"/>
        <w:gridCol w:w="684"/>
        <w:gridCol w:w="1138"/>
        <w:gridCol w:w="642"/>
        <w:gridCol w:w="642"/>
        <w:gridCol w:w="642"/>
        <w:gridCol w:w="642"/>
        <w:gridCol w:w="649"/>
      </w:tblGrid>
      <w:tr w:rsidR="00D64533" w:rsidRPr="00D64533" w:rsidTr="00D645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single" w:sz="6" w:space="0" w:color="541617"/>
              <w:left w:val="single" w:sz="6" w:space="0" w:color="541617"/>
              <w:bottom w:val="single" w:sz="6" w:space="0" w:color="541617"/>
              <w:right w:val="single" w:sz="6" w:space="0" w:color="541617"/>
            </w:tcBorders>
            <w:shd w:val="clear" w:color="auto" w:fill="86531C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bookmarkEnd w:id="0"/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541617"/>
              <w:left w:val="single" w:sz="6" w:space="0" w:color="541617"/>
              <w:bottom w:val="single" w:sz="6" w:space="0" w:color="541617"/>
              <w:right w:val="single" w:sz="6" w:space="0" w:color="541617"/>
            </w:tcBorders>
            <w:shd w:val="clear" w:color="auto" w:fill="86531C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  <w:t>Příjmení a jméno</w:t>
            </w:r>
          </w:p>
        </w:tc>
        <w:tc>
          <w:tcPr>
            <w:tcW w:w="0" w:type="auto"/>
            <w:tcBorders>
              <w:top w:val="single" w:sz="6" w:space="0" w:color="541617"/>
              <w:left w:val="single" w:sz="6" w:space="0" w:color="541617"/>
              <w:bottom w:val="single" w:sz="6" w:space="0" w:color="541617"/>
              <w:right w:val="single" w:sz="6" w:space="0" w:color="541617"/>
            </w:tcBorders>
            <w:shd w:val="clear" w:color="auto" w:fill="86531C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  <w:t>Rok nar.</w:t>
            </w:r>
          </w:p>
        </w:tc>
        <w:tc>
          <w:tcPr>
            <w:tcW w:w="0" w:type="auto"/>
            <w:tcBorders>
              <w:top w:val="single" w:sz="6" w:space="0" w:color="541617"/>
              <w:left w:val="single" w:sz="6" w:space="0" w:color="541617"/>
              <w:bottom w:val="single" w:sz="6" w:space="0" w:color="541617"/>
              <w:right w:val="single" w:sz="6" w:space="0" w:color="541617"/>
            </w:tcBorders>
            <w:shd w:val="clear" w:color="auto" w:fill="86531C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  <w:t>Oddíl</w:t>
            </w:r>
          </w:p>
        </w:tc>
        <w:tc>
          <w:tcPr>
            <w:tcW w:w="0" w:type="auto"/>
            <w:tcBorders>
              <w:top w:val="single" w:sz="6" w:space="0" w:color="541617"/>
              <w:left w:val="single" w:sz="6" w:space="0" w:color="541617"/>
              <w:bottom w:val="single" w:sz="6" w:space="0" w:color="541617"/>
              <w:right w:val="single" w:sz="6" w:space="0" w:color="541617"/>
            </w:tcBorders>
            <w:shd w:val="clear" w:color="auto" w:fill="86531C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  <w:t>1. čas</w:t>
            </w:r>
          </w:p>
        </w:tc>
        <w:tc>
          <w:tcPr>
            <w:tcW w:w="0" w:type="auto"/>
            <w:tcBorders>
              <w:top w:val="single" w:sz="6" w:space="0" w:color="541617"/>
              <w:left w:val="single" w:sz="6" w:space="0" w:color="541617"/>
              <w:bottom w:val="single" w:sz="6" w:space="0" w:color="541617"/>
              <w:right w:val="single" w:sz="6" w:space="0" w:color="541617"/>
            </w:tcBorders>
            <w:shd w:val="clear" w:color="auto" w:fill="86531C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  <w:t>2. čas</w:t>
            </w:r>
          </w:p>
        </w:tc>
        <w:tc>
          <w:tcPr>
            <w:tcW w:w="0" w:type="auto"/>
            <w:tcBorders>
              <w:top w:val="single" w:sz="6" w:space="0" w:color="541617"/>
              <w:left w:val="single" w:sz="6" w:space="0" w:color="541617"/>
              <w:bottom w:val="single" w:sz="6" w:space="0" w:color="541617"/>
              <w:right w:val="single" w:sz="6" w:space="0" w:color="541617"/>
            </w:tcBorders>
            <w:shd w:val="clear" w:color="auto" w:fill="86531C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  <w:t>3. čas</w:t>
            </w:r>
          </w:p>
        </w:tc>
        <w:tc>
          <w:tcPr>
            <w:tcW w:w="0" w:type="auto"/>
            <w:tcBorders>
              <w:top w:val="single" w:sz="6" w:space="0" w:color="541617"/>
              <w:left w:val="single" w:sz="6" w:space="0" w:color="541617"/>
              <w:bottom w:val="single" w:sz="6" w:space="0" w:color="541617"/>
              <w:right w:val="single" w:sz="6" w:space="0" w:color="541617"/>
            </w:tcBorders>
            <w:shd w:val="clear" w:color="auto" w:fill="86531C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  <w:t>4. čas</w:t>
            </w:r>
          </w:p>
        </w:tc>
        <w:tc>
          <w:tcPr>
            <w:tcW w:w="0" w:type="auto"/>
            <w:tcBorders>
              <w:top w:val="single" w:sz="6" w:space="0" w:color="541617"/>
              <w:left w:val="single" w:sz="6" w:space="0" w:color="541617"/>
              <w:bottom w:val="single" w:sz="6" w:space="0" w:color="541617"/>
              <w:right w:val="single" w:sz="6" w:space="0" w:color="541617"/>
            </w:tcBorders>
            <w:shd w:val="clear" w:color="auto" w:fill="86531C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D64533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  <w:t>Nej</w:t>
            </w:r>
            <w:proofErr w:type="spellEnd"/>
            <w:r w:rsidRPr="00D64533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cs-CZ"/>
              </w:rPr>
              <w:t>. čas</w:t>
            </w:r>
          </w:p>
        </w:tc>
      </w:tr>
      <w:tr w:rsidR="00D64533" w:rsidRPr="00D64533" w:rsidTr="00D64533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1.</w:t>
            </w:r>
          </w:p>
        </w:tc>
        <w:tc>
          <w:tcPr>
            <w:tcW w:w="2325" w:type="dxa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Szabóová  Veronika</w:t>
            </w:r>
          </w:p>
        </w:tc>
        <w:tc>
          <w:tcPr>
            <w:tcW w:w="1125" w:type="dxa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1995</w:t>
            </w:r>
          </w:p>
        </w:tc>
        <w:tc>
          <w:tcPr>
            <w:tcW w:w="2865" w:type="dxa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Sokol Poděbrady</w:t>
            </w:r>
          </w:p>
        </w:tc>
        <w:tc>
          <w:tcPr>
            <w:tcW w:w="780" w:type="dxa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6,41</w:t>
            </w:r>
          </w:p>
        </w:tc>
        <w:tc>
          <w:tcPr>
            <w:tcW w:w="840" w:type="dxa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6,24</w:t>
            </w:r>
          </w:p>
        </w:tc>
        <w:tc>
          <w:tcPr>
            <w:tcW w:w="780" w:type="dxa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6,34</w:t>
            </w:r>
          </w:p>
        </w:tc>
        <w:tc>
          <w:tcPr>
            <w:tcW w:w="840" w:type="dxa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6,43</w:t>
            </w:r>
          </w:p>
        </w:tc>
        <w:tc>
          <w:tcPr>
            <w:tcW w:w="1620" w:type="dxa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6,24</w:t>
            </w:r>
          </w:p>
        </w:tc>
      </w:tr>
      <w:tr w:rsidR="00D64533" w:rsidRPr="00D64533" w:rsidTr="00D64533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proofErr w:type="spellStart"/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Moláčková</w:t>
            </w:r>
            <w:proofErr w:type="spellEnd"/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 xml:space="preserve"> Marcela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1993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Sokol Praha Vršovice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7,86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7,74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7,62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8,53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7,62</w:t>
            </w:r>
          </w:p>
        </w:tc>
      </w:tr>
      <w:tr w:rsidR="00D64533" w:rsidRPr="00D64533" w:rsidTr="00D64533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proofErr w:type="spellStart"/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Moláčková</w:t>
            </w:r>
            <w:proofErr w:type="spellEnd"/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 xml:space="preserve"> Natálie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1999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Dukla Praha 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8,14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8,13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7,85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7,71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7,71</w:t>
            </w:r>
          </w:p>
        </w:tc>
      </w:tr>
      <w:tr w:rsidR="00D64533" w:rsidRPr="00D64533" w:rsidTr="00D64533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proofErr w:type="spellStart"/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Bohmová</w:t>
            </w:r>
            <w:proofErr w:type="spellEnd"/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 xml:space="preserve"> Monika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1986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Sokol Praha Vršovice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7,90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8,46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8,12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8,23</w:t>
            </w:r>
          </w:p>
        </w:tc>
        <w:tc>
          <w:tcPr>
            <w:tcW w:w="0" w:type="auto"/>
            <w:tcBorders>
              <w:top w:val="single" w:sz="6" w:space="0" w:color="E2CCB4"/>
              <w:left w:val="single" w:sz="6" w:space="0" w:color="E2CCB4"/>
              <w:bottom w:val="single" w:sz="6" w:space="0" w:color="E2CCB4"/>
              <w:right w:val="single" w:sz="6" w:space="0" w:color="E2CCB4"/>
            </w:tcBorders>
            <w:shd w:val="clear" w:color="auto" w:fill="FFFFFF"/>
            <w:tcMar>
              <w:top w:w="6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64533" w:rsidRPr="00D64533" w:rsidRDefault="00D64533" w:rsidP="00D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D64533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7,90</w:t>
            </w:r>
          </w:p>
        </w:tc>
      </w:tr>
    </w:tbl>
    <w:p w:rsidR="00D64533" w:rsidRPr="00D64533" w:rsidRDefault="00D64533" w:rsidP="00D64533">
      <w:pPr>
        <w:shd w:val="clear" w:color="auto" w:fill="56595D"/>
        <w:spacing w:after="120" w:line="235" w:lineRule="atLeast"/>
        <w:ind w:left="240" w:right="240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D6453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 </w:t>
      </w:r>
    </w:p>
    <w:p w:rsidR="008A7621" w:rsidRDefault="00D64533" w:rsidP="00D64533">
      <w:r w:rsidRPr="00D64533">
        <w:rPr>
          <w:rFonts w:ascii="Verdana" w:eastAsia="Times New Roman" w:hAnsi="Verdana" w:cs="Times New Roman"/>
          <w:color w:val="000000"/>
          <w:sz w:val="17"/>
          <w:szCs w:val="17"/>
          <w:shd w:val="clear" w:color="auto" w:fill="56595D"/>
          <w:lang w:eastAsia="cs-CZ"/>
        </w:rPr>
        <w:br/>
      </w:r>
      <w:r w:rsidRPr="00D64533">
        <w:rPr>
          <w:rFonts w:ascii="Verdana" w:eastAsia="Times New Roman" w:hAnsi="Verdana" w:cs="Times New Roman"/>
          <w:color w:val="000000"/>
          <w:sz w:val="17"/>
          <w:szCs w:val="17"/>
          <w:shd w:val="clear" w:color="auto" w:fill="56595D"/>
          <w:lang w:eastAsia="cs-CZ"/>
        </w:rPr>
        <w:br/>
        <w:t>Více zde: </w:t>
      </w:r>
      <w:hyperlink r:id="rId4" w:history="1">
        <w:r w:rsidRPr="00D64533">
          <w:rPr>
            <w:rFonts w:ascii="Verdana" w:eastAsia="Times New Roman" w:hAnsi="Verdana" w:cs="Times New Roman"/>
            <w:b/>
            <w:bCs/>
            <w:color w:val="0000FF"/>
            <w:sz w:val="17"/>
            <w:szCs w:val="17"/>
            <w:u w:val="single"/>
            <w:shd w:val="clear" w:color="auto" w:fill="56595D"/>
            <w:lang w:eastAsia="cs-CZ"/>
          </w:rPr>
          <w:t>http://www.svetsplhu.cz/news/pisecky-splhavec-2014/</w:t>
        </w:r>
      </w:hyperlink>
      <w:r w:rsidRPr="00D64533">
        <w:rPr>
          <w:rFonts w:ascii="Verdana" w:eastAsia="Times New Roman" w:hAnsi="Verdana" w:cs="Times New Roman"/>
          <w:color w:val="000000"/>
          <w:sz w:val="17"/>
          <w:szCs w:val="17"/>
          <w:shd w:val="clear" w:color="auto" w:fill="56595D"/>
          <w:lang w:eastAsia="cs-CZ"/>
        </w:rPr>
        <w:br/>
      </w:r>
    </w:p>
    <w:sectPr w:rsidR="008A7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33"/>
    <w:rsid w:val="000310C4"/>
    <w:rsid w:val="00043D2D"/>
    <w:rsid w:val="000625FD"/>
    <w:rsid w:val="00077889"/>
    <w:rsid w:val="0008076C"/>
    <w:rsid w:val="00085456"/>
    <w:rsid w:val="00094B37"/>
    <w:rsid w:val="00096E8C"/>
    <w:rsid w:val="000B31A3"/>
    <w:rsid w:val="000B7C1E"/>
    <w:rsid w:val="000E5498"/>
    <w:rsid w:val="000F14F2"/>
    <w:rsid w:val="00101EF1"/>
    <w:rsid w:val="00125DAB"/>
    <w:rsid w:val="00127820"/>
    <w:rsid w:val="00134D51"/>
    <w:rsid w:val="00140765"/>
    <w:rsid w:val="0015134A"/>
    <w:rsid w:val="00154F62"/>
    <w:rsid w:val="00162BC1"/>
    <w:rsid w:val="00163C8E"/>
    <w:rsid w:val="00182F12"/>
    <w:rsid w:val="0018414A"/>
    <w:rsid w:val="001A727C"/>
    <w:rsid w:val="001B7432"/>
    <w:rsid w:val="001C5A88"/>
    <w:rsid w:val="001D34DD"/>
    <w:rsid w:val="002079F7"/>
    <w:rsid w:val="002170B6"/>
    <w:rsid w:val="0022204E"/>
    <w:rsid w:val="002234F3"/>
    <w:rsid w:val="00224EF3"/>
    <w:rsid w:val="00235D27"/>
    <w:rsid w:val="002419F7"/>
    <w:rsid w:val="00250F0E"/>
    <w:rsid w:val="002534D4"/>
    <w:rsid w:val="0025449B"/>
    <w:rsid w:val="00261F2D"/>
    <w:rsid w:val="00263E61"/>
    <w:rsid w:val="00264AE0"/>
    <w:rsid w:val="002669D9"/>
    <w:rsid w:val="00292DFD"/>
    <w:rsid w:val="0029391B"/>
    <w:rsid w:val="002D38FB"/>
    <w:rsid w:val="002D55D9"/>
    <w:rsid w:val="002E3380"/>
    <w:rsid w:val="002F1F27"/>
    <w:rsid w:val="002F7F60"/>
    <w:rsid w:val="00302A53"/>
    <w:rsid w:val="00314224"/>
    <w:rsid w:val="00325CD4"/>
    <w:rsid w:val="003343A0"/>
    <w:rsid w:val="00335E54"/>
    <w:rsid w:val="003474B5"/>
    <w:rsid w:val="00354391"/>
    <w:rsid w:val="00354A90"/>
    <w:rsid w:val="00363AC4"/>
    <w:rsid w:val="00365618"/>
    <w:rsid w:val="0037148F"/>
    <w:rsid w:val="00374FE0"/>
    <w:rsid w:val="00391835"/>
    <w:rsid w:val="003936F0"/>
    <w:rsid w:val="00393A6E"/>
    <w:rsid w:val="003A76F5"/>
    <w:rsid w:val="003B0972"/>
    <w:rsid w:val="003B5DA1"/>
    <w:rsid w:val="003B676C"/>
    <w:rsid w:val="003C7E9A"/>
    <w:rsid w:val="003D00B8"/>
    <w:rsid w:val="003D07E4"/>
    <w:rsid w:val="003E6CCE"/>
    <w:rsid w:val="004136E7"/>
    <w:rsid w:val="00414A7F"/>
    <w:rsid w:val="00416C69"/>
    <w:rsid w:val="0042695B"/>
    <w:rsid w:val="004407F0"/>
    <w:rsid w:val="004451C1"/>
    <w:rsid w:val="00456827"/>
    <w:rsid w:val="00460CEB"/>
    <w:rsid w:val="00477EA3"/>
    <w:rsid w:val="00481E16"/>
    <w:rsid w:val="00483EC9"/>
    <w:rsid w:val="00485DDD"/>
    <w:rsid w:val="004A14AE"/>
    <w:rsid w:val="004A1CAE"/>
    <w:rsid w:val="004A310D"/>
    <w:rsid w:val="004B13F6"/>
    <w:rsid w:val="004B56DA"/>
    <w:rsid w:val="004D6004"/>
    <w:rsid w:val="004D695F"/>
    <w:rsid w:val="00500A1D"/>
    <w:rsid w:val="0050167E"/>
    <w:rsid w:val="005138C1"/>
    <w:rsid w:val="00515D6E"/>
    <w:rsid w:val="00522250"/>
    <w:rsid w:val="00525010"/>
    <w:rsid w:val="00530281"/>
    <w:rsid w:val="00534F8D"/>
    <w:rsid w:val="00541992"/>
    <w:rsid w:val="00542B0F"/>
    <w:rsid w:val="00542D58"/>
    <w:rsid w:val="005466B7"/>
    <w:rsid w:val="0055089E"/>
    <w:rsid w:val="00561B28"/>
    <w:rsid w:val="00572E78"/>
    <w:rsid w:val="00577B57"/>
    <w:rsid w:val="005851E8"/>
    <w:rsid w:val="00594044"/>
    <w:rsid w:val="00597FD0"/>
    <w:rsid w:val="005A3FEC"/>
    <w:rsid w:val="005C1827"/>
    <w:rsid w:val="005C35BF"/>
    <w:rsid w:val="005C5E62"/>
    <w:rsid w:val="005D7036"/>
    <w:rsid w:val="005E13CF"/>
    <w:rsid w:val="005E2563"/>
    <w:rsid w:val="005E6E1E"/>
    <w:rsid w:val="005F19FD"/>
    <w:rsid w:val="005F221A"/>
    <w:rsid w:val="00604F18"/>
    <w:rsid w:val="006214C5"/>
    <w:rsid w:val="00627E6A"/>
    <w:rsid w:val="00632973"/>
    <w:rsid w:val="00636F35"/>
    <w:rsid w:val="00641340"/>
    <w:rsid w:val="006606E1"/>
    <w:rsid w:val="00661497"/>
    <w:rsid w:val="00671E0A"/>
    <w:rsid w:val="006814AE"/>
    <w:rsid w:val="0068785C"/>
    <w:rsid w:val="00697ACA"/>
    <w:rsid w:val="006C513F"/>
    <w:rsid w:val="006D6756"/>
    <w:rsid w:val="006D7826"/>
    <w:rsid w:val="006D7B42"/>
    <w:rsid w:val="00703A5B"/>
    <w:rsid w:val="007124DA"/>
    <w:rsid w:val="00732B3A"/>
    <w:rsid w:val="00766B5C"/>
    <w:rsid w:val="0077208D"/>
    <w:rsid w:val="007801BB"/>
    <w:rsid w:val="00783349"/>
    <w:rsid w:val="007B105C"/>
    <w:rsid w:val="007D4649"/>
    <w:rsid w:val="007E5394"/>
    <w:rsid w:val="007F2F05"/>
    <w:rsid w:val="00801A0B"/>
    <w:rsid w:val="008207CA"/>
    <w:rsid w:val="008231D4"/>
    <w:rsid w:val="008255CC"/>
    <w:rsid w:val="008468BC"/>
    <w:rsid w:val="008477ED"/>
    <w:rsid w:val="00856FDE"/>
    <w:rsid w:val="00861800"/>
    <w:rsid w:val="008619A1"/>
    <w:rsid w:val="00861F16"/>
    <w:rsid w:val="00863EB0"/>
    <w:rsid w:val="00885936"/>
    <w:rsid w:val="008A7621"/>
    <w:rsid w:val="008C27D5"/>
    <w:rsid w:val="008C34EA"/>
    <w:rsid w:val="008D4F21"/>
    <w:rsid w:val="008E36A1"/>
    <w:rsid w:val="008E4209"/>
    <w:rsid w:val="008F0591"/>
    <w:rsid w:val="008F4D8F"/>
    <w:rsid w:val="008F547A"/>
    <w:rsid w:val="00901BF2"/>
    <w:rsid w:val="009215B6"/>
    <w:rsid w:val="00921A69"/>
    <w:rsid w:val="009479BA"/>
    <w:rsid w:val="00947F3B"/>
    <w:rsid w:val="00955892"/>
    <w:rsid w:val="00962D51"/>
    <w:rsid w:val="00966C77"/>
    <w:rsid w:val="00981EBD"/>
    <w:rsid w:val="0098615D"/>
    <w:rsid w:val="00990000"/>
    <w:rsid w:val="00990D03"/>
    <w:rsid w:val="00992356"/>
    <w:rsid w:val="009924A1"/>
    <w:rsid w:val="00996475"/>
    <w:rsid w:val="009975E6"/>
    <w:rsid w:val="00997E08"/>
    <w:rsid w:val="009A5479"/>
    <w:rsid w:val="009C0CE8"/>
    <w:rsid w:val="009C28A7"/>
    <w:rsid w:val="009C3C73"/>
    <w:rsid w:val="009F270F"/>
    <w:rsid w:val="00A073EF"/>
    <w:rsid w:val="00A12BD7"/>
    <w:rsid w:val="00A3144F"/>
    <w:rsid w:val="00A468C5"/>
    <w:rsid w:val="00A47A4C"/>
    <w:rsid w:val="00A53122"/>
    <w:rsid w:val="00A548D0"/>
    <w:rsid w:val="00A54B53"/>
    <w:rsid w:val="00A801C1"/>
    <w:rsid w:val="00AA21CD"/>
    <w:rsid w:val="00AA450B"/>
    <w:rsid w:val="00AD1D80"/>
    <w:rsid w:val="00AD4E84"/>
    <w:rsid w:val="00AE3D49"/>
    <w:rsid w:val="00AE5F66"/>
    <w:rsid w:val="00AF13AE"/>
    <w:rsid w:val="00AF462C"/>
    <w:rsid w:val="00AF6AED"/>
    <w:rsid w:val="00AF7ECF"/>
    <w:rsid w:val="00B01F10"/>
    <w:rsid w:val="00B20019"/>
    <w:rsid w:val="00B23440"/>
    <w:rsid w:val="00B55B2A"/>
    <w:rsid w:val="00B60000"/>
    <w:rsid w:val="00B6192F"/>
    <w:rsid w:val="00B65E61"/>
    <w:rsid w:val="00B766CD"/>
    <w:rsid w:val="00B843DC"/>
    <w:rsid w:val="00B91790"/>
    <w:rsid w:val="00B97E1E"/>
    <w:rsid w:val="00BA34D4"/>
    <w:rsid w:val="00BA7A73"/>
    <w:rsid w:val="00BC51AB"/>
    <w:rsid w:val="00BD2B67"/>
    <w:rsid w:val="00BF223B"/>
    <w:rsid w:val="00BF4AF7"/>
    <w:rsid w:val="00C26E52"/>
    <w:rsid w:val="00C337F4"/>
    <w:rsid w:val="00C4714B"/>
    <w:rsid w:val="00C56E8D"/>
    <w:rsid w:val="00C745C0"/>
    <w:rsid w:val="00C76400"/>
    <w:rsid w:val="00C82576"/>
    <w:rsid w:val="00CC12B5"/>
    <w:rsid w:val="00CD5FF0"/>
    <w:rsid w:val="00CE3728"/>
    <w:rsid w:val="00CE4BA0"/>
    <w:rsid w:val="00CE60F9"/>
    <w:rsid w:val="00CE6931"/>
    <w:rsid w:val="00D11ADB"/>
    <w:rsid w:val="00D15DF7"/>
    <w:rsid w:val="00D2445E"/>
    <w:rsid w:val="00D25FE4"/>
    <w:rsid w:val="00D347E6"/>
    <w:rsid w:val="00D40D90"/>
    <w:rsid w:val="00D41B38"/>
    <w:rsid w:val="00D51AA4"/>
    <w:rsid w:val="00D548DA"/>
    <w:rsid w:val="00D64533"/>
    <w:rsid w:val="00D71BB9"/>
    <w:rsid w:val="00D71FD5"/>
    <w:rsid w:val="00D97912"/>
    <w:rsid w:val="00DA4CB2"/>
    <w:rsid w:val="00DB0949"/>
    <w:rsid w:val="00DB6948"/>
    <w:rsid w:val="00DB7B3D"/>
    <w:rsid w:val="00DB7FD1"/>
    <w:rsid w:val="00DC3267"/>
    <w:rsid w:val="00DD4668"/>
    <w:rsid w:val="00DF2BF4"/>
    <w:rsid w:val="00E15164"/>
    <w:rsid w:val="00E15415"/>
    <w:rsid w:val="00E17111"/>
    <w:rsid w:val="00E3309E"/>
    <w:rsid w:val="00E5097B"/>
    <w:rsid w:val="00E54B89"/>
    <w:rsid w:val="00E65189"/>
    <w:rsid w:val="00E7264E"/>
    <w:rsid w:val="00E7670D"/>
    <w:rsid w:val="00EB35B9"/>
    <w:rsid w:val="00EB64C5"/>
    <w:rsid w:val="00EC06DB"/>
    <w:rsid w:val="00ED5321"/>
    <w:rsid w:val="00ED5DF9"/>
    <w:rsid w:val="00ED613C"/>
    <w:rsid w:val="00EE4C9C"/>
    <w:rsid w:val="00F00207"/>
    <w:rsid w:val="00F0598B"/>
    <w:rsid w:val="00F15342"/>
    <w:rsid w:val="00F15701"/>
    <w:rsid w:val="00F17FB1"/>
    <w:rsid w:val="00F40CEC"/>
    <w:rsid w:val="00F45CAE"/>
    <w:rsid w:val="00F73357"/>
    <w:rsid w:val="00F76A1E"/>
    <w:rsid w:val="00F91D00"/>
    <w:rsid w:val="00F9213B"/>
    <w:rsid w:val="00FA2EAA"/>
    <w:rsid w:val="00FA4178"/>
    <w:rsid w:val="00FB2A8B"/>
    <w:rsid w:val="00FC5730"/>
    <w:rsid w:val="00FD0221"/>
    <w:rsid w:val="00FD3A86"/>
    <w:rsid w:val="00FF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7225A-144A-4C7F-BE14-B5ADFDF2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64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D6453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45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6453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D6453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6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64533"/>
  </w:style>
  <w:style w:type="character" w:styleId="Hypertextovodkaz">
    <w:name w:val="Hyperlink"/>
    <w:basedOn w:val="Standardnpsmoodstavce"/>
    <w:uiPriority w:val="99"/>
    <w:semiHidden/>
    <w:unhideWhenUsed/>
    <w:rsid w:val="00D64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tsplhu.cz/news/pisecky-splhavec-2014/?utm_source=copy&amp;utm_medium=paste&amp;utm_campaign=copypaste&amp;utm_content=http%3A%2F%2Fwww.svetsplhu.cz%2Fnews%2Fpisecky-splhavec-2014%2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Vojackova</dc:creator>
  <cp:keywords/>
  <dc:description/>
  <cp:lastModifiedBy>Zuzana Vojackova</cp:lastModifiedBy>
  <cp:revision>1</cp:revision>
  <dcterms:created xsi:type="dcterms:W3CDTF">2014-12-03T14:35:00Z</dcterms:created>
  <dcterms:modified xsi:type="dcterms:W3CDTF">2014-12-03T14:36:00Z</dcterms:modified>
</cp:coreProperties>
</file>